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Załącznik nr 1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</w:rPr>
        <w:t>Formularz Oferty współpracy w ramach programu</w:t>
        <w:br/>
        <w:t xml:space="preserve">„Dzielnice Kultury – Młodzież Inspiruje Dzielnice” w 2022 r. 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ind w:left="720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ind w:left="720" w:hanging="0"/>
        <w:rPr>
          <w:color w:val="000000"/>
        </w:rPr>
      </w:pPr>
      <w:r>
        <w:rPr>
          <w:rFonts w:eastAsia="Arial" w:cs="Arial" w:ascii="Arial" w:hAnsi="Arial"/>
          <w:b/>
          <w:color w:val="000000"/>
        </w:rPr>
        <w:t>1. PRZEDSTAW SIĘ NAM</w:t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1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Zaznacz kim jesteś*</w:t>
      </w:r>
    </w:p>
    <w:p>
      <w:pPr>
        <w:pStyle w:val="LOnormal"/>
        <w:numPr>
          <w:ilvl w:val="0"/>
          <w:numId w:val="3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pełnoletnią osobą</w:t>
      </w:r>
    </w:p>
    <w:p>
      <w:pPr>
        <w:pStyle w:val="LOnormal"/>
        <w:spacing w:before="0" w:after="0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numPr>
          <w:ilvl w:val="0"/>
          <w:numId w:val="3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grupą formalną</w:t>
        <w:br/>
      </w:r>
    </w:p>
    <w:p>
      <w:pPr>
        <w:pStyle w:val="LOnormal"/>
        <w:numPr>
          <w:ilvl w:val="0"/>
          <w:numId w:val="3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grupą nieformalną</w:t>
        <w:br/>
      </w:r>
    </w:p>
    <w:p>
      <w:pPr>
        <w:pStyle w:val="LOnormal"/>
        <w:numPr>
          <w:ilvl w:val="0"/>
          <w:numId w:val="1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Napisz jak się nazywasz/ nazywacie:</w:t>
      </w:r>
    </w:p>
    <w:p>
      <w:pPr>
        <w:pStyle w:val="LOnormal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numPr>
          <w:ilvl w:val="0"/>
          <w:numId w:val="1"/>
        </w:numPr>
        <w:rPr/>
      </w:pPr>
      <w:r>
        <w:rPr>
          <w:rFonts w:eastAsia="Arial" w:cs="Arial" w:ascii="Arial" w:hAnsi="Arial"/>
        </w:rPr>
        <w:t>Ile masz lat:</w:t>
      </w:r>
    </w:p>
    <w:p>
      <w:pPr>
        <w:pStyle w:val="LOnormal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numPr>
          <w:ilvl w:val="0"/>
          <w:numId w:val="1"/>
        </w:numPr>
        <w:rPr/>
      </w:pPr>
      <w:r>
        <w:rPr>
          <w:rFonts w:eastAsia="Arial" w:cs="Arial" w:ascii="Arial" w:hAnsi="Arial"/>
        </w:rPr>
        <w:t>Ile lat mają członkowie Twojej grupy formalnej/ nieformalnej:</w:t>
      </w:r>
    </w:p>
    <w:p>
      <w:pPr>
        <w:pStyle w:val="LOnormal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LOnormal"/>
        <w:numPr>
          <w:ilvl w:val="0"/>
          <w:numId w:val="1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Podaj nam swoje dane: adres, telefon, e-mail: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numPr>
          <w:ilvl w:val="0"/>
          <w:numId w:val="1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Napisz nam coś więcej o sobie: czym się zajmujesz, czym się interesujesz, dlaczego zdecydowałeś się zgłosić swoją inicjatywę? </w:t>
        <w:br/>
        <w:t>W przypadku grupy formalnej/ nieformalnej – kim jesteście, co Was łączy, czym się wspólnie interesujecie, dlaczego zgłaszacie do Programu właśnie tę inicjatywę?</w:t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ind w:left="720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2. OPISZ NAM CO CHCESZ ZROBIĆ</w:t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Jaki tytuł ma Twój projekt:</w:t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Jakiego typu jest to wydarzenie (</w:t>
      </w:r>
      <w:r>
        <w:rPr>
          <w:rFonts w:eastAsia="Arial" w:cs="Arial" w:ascii="Arial" w:hAnsi="Arial"/>
        </w:rPr>
        <w:t xml:space="preserve">koncert, warsztaty, spotkania, wystawa, wykłady, pokaz filmowy, spektakl, przegląd, gra miejska. podcast, teledysk, </w:t>
      </w:r>
      <w:r>
        <w:rPr>
          <w:rFonts w:eastAsia="Arial" w:ascii="Arial" w:hAnsi="Arial"/>
        </w:rPr>
        <w:t>nauka jazdy na deskorolce, pokaz tricków na rowerach, nagrywanie muzyki, rapowanie, turnieje tańca ulicznego, dyskoteka, talent show, rysowanie mangi, komiksów, itp.</w:t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W jakiej dzielnicy chcesz zrealizować swój projekt? Dlaczego?</w:t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Gdzie chcesz zorganizować projekt (opisz nam dokładnie to miejsce, podaj adres):</w:t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Dla kogo chcesz zorganizować projekt (wpisz grupę wiekową):</w:t>
      </w:r>
    </w:p>
    <w:p>
      <w:pPr>
        <w:pStyle w:val="ListParagrap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2"/>
        </w:numPr>
        <w:rPr>
          <w:color w:val="000000"/>
        </w:rPr>
      </w:pPr>
      <w:r>
        <w:rPr>
          <w:rFonts w:eastAsia="Arial" w:cs="Arial" w:ascii="Arial" w:hAnsi="Arial"/>
        </w:rPr>
        <w:t xml:space="preserve">Opisz </w:t>
      </w:r>
      <w:r>
        <w:rPr>
          <w:rFonts w:eastAsia="Arial" w:cs="Arial" w:ascii="Arial" w:hAnsi="Arial"/>
          <w:u w:val="single"/>
        </w:rPr>
        <w:t>szczegółowo, krok po kroku</w:t>
      </w:r>
      <w:r>
        <w:rPr>
          <w:rFonts w:eastAsia="Arial" w:cs="Arial" w:ascii="Arial" w:hAnsi="Arial"/>
        </w:rPr>
        <w:t xml:space="preserve"> realizację projektu </w:t>
      </w:r>
      <w:r>
        <w:rPr>
          <w:rFonts w:eastAsia="Arial" w:cs="Arial" w:ascii="Arial" w:hAnsi="Arial"/>
          <w:color w:val="000000"/>
        </w:rPr>
        <w:t>(w przypadku działań warsztatowych prosimy dokładnie rozpisać ilość i czas trwania zajęć):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Krok 1: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Krok 2: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Krok 3: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Krok 4: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Krok 5: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…</w:t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Chcesz zorganizować projekt sam czy z kimś (jeśli będziesz realizował projekt wspólnie z innymi podmiotami, podaj współpartnerów):</w:t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Ilu przewidujesz odbiorców projektu: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Opisz nam w kilku zdaniach swój pomysł (ideę, cele, rezultaty):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Ile ma to kosztować (wpisz kwotę całego projektu brutto):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numPr>
          <w:ilvl w:val="0"/>
          <w:numId w:val="2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 xml:space="preserve">Jakie kategorie kosztów z wymienionych poniżej i </w:t>
      </w:r>
      <w:r>
        <w:rPr>
          <w:rFonts w:eastAsia="Arial" w:cs="Arial" w:ascii="Arial" w:hAnsi="Arial"/>
          <w:color w:val="000000"/>
          <w:u w:val="single"/>
        </w:rPr>
        <w:t>kwalifikujących</w:t>
      </w:r>
      <w:r>
        <w:rPr>
          <w:rFonts w:eastAsia="Arial" w:cs="Arial" w:ascii="Arial" w:hAnsi="Arial"/>
          <w:color w:val="000000"/>
        </w:rPr>
        <w:t xml:space="preserve"> się miałyby zostać opłacone (przy pozycjach interesujących Cię wpisz proponowaną kwotę; przy pozycjach, które nie będą wymagały opłacenia wpisz 0 zł)</w:t>
      </w:r>
    </w:p>
    <w:p>
      <w:pPr>
        <w:pStyle w:val="LO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TableNormal"/>
        <w:tblW w:w="874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41"/>
        <w:gridCol w:w="3825"/>
        <w:gridCol w:w="2428"/>
        <w:gridCol w:w="1350"/>
      </w:tblGrid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pl-PL" w:eastAsia="zh-CN" w:bidi="hi-IN"/>
              </w:rPr>
              <w:t>L.p.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pl-PL" w:eastAsia="zh-CN" w:bidi="hi-IN"/>
              </w:rPr>
              <w:t>Nazwa kosztu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pl-PL" w:eastAsia="zh-CN" w:bidi="hi-IN"/>
              </w:rPr>
              <w:t>Szczegółowo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pl-PL" w:eastAsia="zh-CN" w:bidi="hi-IN"/>
              </w:rPr>
              <w:t>Całkowita kwota brutto</w:t>
            </w:r>
          </w:p>
        </w:tc>
      </w:tr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H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onoraria za działania:</w:t>
              <w:br/>
              <w:t>merytoryczne, obsługę przedsięwzięcia , instruktorów/ek prowadzących warsztaty, twórców/twórczyń, artystów/ek, konferansjerów/ek, animatorów/ek, obsługi technicznej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Opisz komu chcesz zapłacić (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podaj rodzaj wydatku, np. prowadząca warsztat plastyczny - nie musisz podawać imion i nazwisk)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: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108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Z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 xml:space="preserve">akup materiałów niezbędnych do realizacji projektu (z wyłączeniem 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highlight w:val="yellow"/>
                <w:lang w:val="pl-PL" w:eastAsia="zh-CN" w:bidi="hi-IN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eastAsia="zh-CN" w:bidi="hi-IN"/>
              </w:rPr>
              <w:t>sprzętu i wyposażenia, które nie zostaną zużyte w trakcie realizacji projektu, np. aparaty fotograficzne, karty pamięci, instrumenty muzyczne)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Opisz ogólnie jakie materiały chcesz kupić: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K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oszty wynajmu przestrzeni na potrzeby realizacji projektu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Opisz jakie przestrzenie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W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ynajem infrastruktury technicznej wraz z obsługą na potrzeby realizacji projektu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Opisz, co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K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oszty promocji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K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 xml:space="preserve">oszty transportu materiałów </w:t>
              <w:br/>
              <w:t>i sprzętu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l-PL" w:eastAsia="zh-CN" w:bidi="hi-IN"/>
              </w:rPr>
              <w:t>I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  <w:t>nne, jakie: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l-PL" w:eastAsia="zh-CN" w:bidi="hi-IN"/>
              </w:rPr>
            </w:r>
          </w:p>
        </w:tc>
      </w:tr>
    </w:tbl>
    <w:p>
      <w:pPr>
        <w:pStyle w:val="LOnormal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3. DANE KONTAKTOWE</w:t>
      </w:r>
    </w:p>
    <w:p>
      <w:pPr>
        <w:pStyle w:val="LOnormal"/>
        <w:numPr>
          <w:ilvl w:val="0"/>
          <w:numId w:val="2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Kto jest odpowiedzialny za projekt (podaj imię, nazwisko, dane kontaktowe)</w:t>
      </w:r>
    </w:p>
    <w:p>
      <w:pPr>
        <w:pStyle w:val="LOnormal"/>
        <w:spacing w:lineRule="auto" w:line="220" w:before="0" w:after="0"/>
        <w:jc w:val="both"/>
        <w:rPr>
          <w:rFonts w:ascii="Arial" w:hAnsi="Arial" w:eastAsia="Times New Roman" w:cs="Arial"/>
          <w:b/>
          <w:b/>
          <w:bCs/>
          <w:iCs/>
          <w:lang w:eastAsia="pl-PL" w:bidi="ar-SA"/>
        </w:rPr>
      </w:pPr>
      <w:r>
        <w:rPr>
          <w:rFonts w:eastAsia="Times New Roman" w:cs="Arial" w:ascii="Arial" w:hAnsi="Arial"/>
          <w:b/>
          <w:bCs/>
          <w:iCs/>
          <w:lang w:eastAsia="pl-PL" w:bidi="ar-SA"/>
        </w:rPr>
      </w:r>
    </w:p>
    <w:p>
      <w:pPr>
        <w:pStyle w:val="LOnormal"/>
        <w:spacing w:lineRule="auto" w:line="220" w:before="0" w:after="0"/>
        <w:jc w:val="both"/>
        <w:rPr>
          <w:rFonts w:ascii="Arial" w:hAnsi="Arial" w:eastAsia="Times New Roman" w:cs="Arial"/>
          <w:b/>
          <w:b/>
          <w:bCs/>
          <w:iCs/>
          <w:lang w:eastAsia="pl-PL" w:bidi="ar-SA"/>
        </w:rPr>
      </w:pPr>
      <w:r>
        <w:rPr>
          <w:rFonts w:eastAsia="Times New Roman" w:cs="Arial" w:ascii="Arial" w:hAnsi="Arial"/>
          <w:b/>
          <w:bCs/>
          <w:iCs/>
          <w:lang w:eastAsia="pl-PL" w:bidi="ar-SA"/>
        </w:rPr>
      </w:r>
    </w:p>
    <w:p>
      <w:pPr>
        <w:pStyle w:val="LOnormal"/>
        <w:spacing w:lineRule="auto" w:line="220" w:before="0" w:after="0"/>
        <w:jc w:val="both"/>
        <w:rPr>
          <w:rFonts w:ascii="Arial" w:hAnsi="Arial" w:eastAsia="Arial" w:cs="Arial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iCs/>
          <w:lang w:eastAsia="pl-PL" w:bidi="ar-SA"/>
        </w:rPr>
        <w:t xml:space="preserve">Wyrażam zgodę na przetwarzanie przez Dzielnicowy Dom Kultury „Bronowice"/ </w:t>
        <w:br/>
        <w:t>„Węglin” w Lublinie podanych powyżej danych osobowych, w celu oceny projektu oraz przygotowania Porozumienia o współpracy w przypadku wybrania projektu do realizacji.</w:t>
      </w:r>
    </w:p>
    <w:p>
      <w:pPr>
        <w:pStyle w:val="LOnormal"/>
        <w:spacing w:lineRule="auto" w:line="22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2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Oświadczam, iż akceptuję Zasady współpracy w ramach programu „Dzielnice Kultury – Młodzież Inspiruje Dzielnice” w 2022 roku i zapoznałem się z klauzulą informacyjną dot. przetwarzania moich danych osobowych. </w:t>
      </w:r>
    </w:p>
    <w:p>
      <w:pPr>
        <w:pStyle w:val="LOnormal"/>
        <w:spacing w:lineRule="auto" w:line="220" w:before="0" w:after="0"/>
        <w:jc w:val="both"/>
        <w:rPr>
          <w:rFonts w:ascii="Arial" w:hAnsi="Arial" w:eastAsia="Arial" w:cs="Arial"/>
          <w:color w:val="182F7C"/>
        </w:rPr>
      </w:pPr>
      <w:r>
        <w:rPr>
          <w:rFonts w:eastAsia="Arial" w:cs="Arial" w:ascii="Arial" w:hAnsi="Arial"/>
          <w:color w:val="182F7C"/>
        </w:rPr>
      </w:r>
    </w:p>
    <w:p>
      <w:pPr>
        <w:pStyle w:val="LO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before="0" w:after="16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PODPISZ SIĘ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708" w:footer="708" w:bottom="141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  <w:t>*Zaznacz właściwe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-295275</wp:posOffset>
          </wp:positionH>
          <wp:positionV relativeFrom="paragraph">
            <wp:posOffset>106680</wp:posOffset>
          </wp:positionV>
          <wp:extent cx="1819275" cy="87312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4171950</wp:posOffset>
          </wp:positionH>
          <wp:positionV relativeFrom="paragraph">
            <wp:posOffset>132715</wp:posOffset>
          </wp:positionV>
          <wp:extent cx="2127885" cy="767080"/>
          <wp:effectExtent l="0" t="0" r="0" b="0"/>
          <wp:wrapSquare wrapText="bothSides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0" w:after="160"/>
      <w:jc w:val="right"/>
      <w:rPr/>
    </w:pPr>
    <w:r>
      <w:rPr/>
      <w:drawing>
        <wp:inline distT="114300" distB="114300" distL="114300" distR="114300">
          <wp:extent cx="837565" cy="1650365"/>
          <wp:effectExtent l="0" t="0" r="0" b="0"/>
          <wp:docPr id="1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65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6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63eb"/>
    <w:rPr>
      <w:rFonts w:ascii="Segoe UI" w:hAnsi="Segoe UI" w:cs="Mangal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opka">
    <w:name w:val="Footer"/>
    <w:basedOn w:val="Gwkaistopka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rFonts w:cs="Mangal"/>
      <w:sz w:val="20"/>
      <w:szCs w:val="18"/>
    </w:rPr>
  </w:style>
  <w:style w:type="paragraph" w:styleId="ListParagraph">
    <w:name w:val="List Paragraph"/>
    <w:basedOn w:val="Normal"/>
    <w:uiPriority w:val="34"/>
    <w:qFormat/>
    <w:rsid w:val="007d63eb"/>
    <w:pPr>
      <w:spacing w:before="0" w:after="160"/>
      <w:ind w:left="720" w:hanging="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63eb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LibreOffice/7.2.2.1$Windows_X86_64 LibreOffice_project/0e408af0b27894d652a87aa5f21fe17bf058124c</Application>
  <AppVersion>15.0000</AppVersion>
  <Pages>4</Pages>
  <Words>481</Words>
  <Characters>3006</Characters>
  <CharactersWithSpaces>3418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2022-07-28T09:09:00Z</dcterms:created>
  <dc:creator/>
  <dc:description/>
  <dc:language>pl-PL</dc:language>
  <cp:lastModifiedBy/>
  <dcterms:modified xsi:type="dcterms:W3CDTF">2022-09-01T12:26:13Z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